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551"/>
      </w:tblGrid>
      <w:tr w:rsidR="00653429" w:rsidTr="00653429">
        <w:tc>
          <w:tcPr>
            <w:tcW w:w="7372" w:type="dxa"/>
          </w:tcPr>
          <w:p w:rsidR="00653429" w:rsidRDefault="00653429" w:rsidP="00653429">
            <w:r>
              <w:t xml:space="preserve">          </w:t>
            </w:r>
            <w:r>
              <w:rPr>
                <w:noProof/>
                <w:lang w:eastAsia="pt-PT"/>
              </w:rPr>
              <w:drawing>
                <wp:inline distT="0" distB="0" distL="0" distR="0">
                  <wp:extent cx="2905125" cy="1053378"/>
                  <wp:effectExtent l="19050" t="0" r="9525" b="0"/>
                  <wp:docPr id="5" name="Imagem 4" descr="logo Agrup  hori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rup  horiz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0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53429" w:rsidRDefault="00653429" w:rsidP="00E01CA8">
            <w:pPr>
              <w:jc w:val="right"/>
            </w:pPr>
            <w:r>
              <w:rPr>
                <w:rFonts w:ascii="Arial" w:hAnsi="Arial" w:cs="Arial"/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262255</wp:posOffset>
                  </wp:positionV>
                  <wp:extent cx="1386840" cy="628650"/>
                  <wp:effectExtent l="19050" t="0" r="3810" b="0"/>
                  <wp:wrapNone/>
                  <wp:docPr id="4" name="Imagem 7" descr="C:\Users\paula\Desktop\AL_15-16\Logos\Log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ula\Desktop\AL_15-16\Logos\Log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1CA8" w:rsidTr="00653429">
        <w:tc>
          <w:tcPr>
            <w:tcW w:w="9923" w:type="dxa"/>
            <w:gridSpan w:val="2"/>
            <w:shd w:val="clear" w:color="auto" w:fill="8DB3E2" w:themeFill="text2" w:themeFillTint="66"/>
            <w:vAlign w:val="center"/>
          </w:tcPr>
          <w:p w:rsidR="00E01CA8" w:rsidRPr="00E01CA8" w:rsidRDefault="00E01CA8" w:rsidP="00153215">
            <w:pPr>
              <w:ind w:left="-142"/>
              <w:jc w:val="center"/>
              <w:rPr>
                <w:b/>
                <w:sz w:val="16"/>
                <w:szCs w:val="16"/>
              </w:rPr>
            </w:pPr>
          </w:p>
          <w:p w:rsidR="00E01CA8" w:rsidRPr="00E01CA8" w:rsidRDefault="00E01CA8" w:rsidP="0015321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01CA8">
              <w:rPr>
                <w:b/>
                <w:sz w:val="24"/>
                <w:szCs w:val="24"/>
              </w:rPr>
              <w:t>REQUERIMENTO DE ADMISSÃO AO CONCURSO PARA DIRETOR</w:t>
            </w:r>
          </w:p>
          <w:p w:rsidR="00E01CA8" w:rsidRPr="00E01CA8" w:rsidRDefault="00E01CA8" w:rsidP="00153215">
            <w:pPr>
              <w:ind w:left="-142"/>
              <w:jc w:val="center"/>
              <w:rPr>
                <w:sz w:val="16"/>
                <w:szCs w:val="16"/>
              </w:rPr>
            </w:pPr>
          </w:p>
        </w:tc>
      </w:tr>
    </w:tbl>
    <w:p w:rsidR="00E01CA8" w:rsidRDefault="00E01CA8" w:rsidP="00E01CA8"/>
    <w:p w:rsidR="00E01CA8" w:rsidRPr="00C22E70" w:rsidRDefault="00653429" w:rsidP="00653429">
      <w:pPr>
        <w:rPr>
          <w:b/>
        </w:rPr>
      </w:pPr>
      <w:r>
        <w:rPr>
          <w:b/>
        </w:rPr>
        <w:t>Exmo</w:t>
      </w:r>
      <w:r w:rsidR="006408AB">
        <w:rPr>
          <w:b/>
        </w:rPr>
        <w:t>.</w:t>
      </w:r>
      <w:r>
        <w:rPr>
          <w:b/>
        </w:rPr>
        <w:t xml:space="preserve"> Senhor</w:t>
      </w:r>
    </w:p>
    <w:p w:rsidR="00C22E70" w:rsidRPr="00C22E70" w:rsidRDefault="00653429" w:rsidP="00653429">
      <w:pPr>
        <w:rPr>
          <w:b/>
        </w:rPr>
      </w:pPr>
      <w:r>
        <w:rPr>
          <w:b/>
        </w:rPr>
        <w:t>Presidente do Conselho Geral do Agrupamen</w:t>
      </w:r>
      <w:r w:rsidR="00B52166">
        <w:rPr>
          <w:b/>
        </w:rPr>
        <w:t>to de Escolas Alto dos Moinhos,</w:t>
      </w:r>
      <w:r>
        <w:rPr>
          <w:b/>
        </w:rPr>
        <w:t xml:space="preserve"> </w:t>
      </w:r>
      <w:r w:rsidR="00C22E70" w:rsidRPr="00C22E70">
        <w:rPr>
          <w:b/>
        </w:rPr>
        <w:t>Sintra</w:t>
      </w: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22E70" w:rsidTr="006408AB">
        <w:tc>
          <w:tcPr>
            <w:tcW w:w="9923" w:type="dxa"/>
          </w:tcPr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Nome ____________________________________________________________________________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Filiação ______________________________________ e____________________________________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Estado Civil __________________________ Naturalidade ___________________________________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Data de nascimento ______ / ______ / 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Residência _________________________________________________________________________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>Código Postal _______ - _______ Localidade _______________________ Telefone 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  <w:p w:rsidR="00C22E70" w:rsidRDefault="00C22E70" w:rsidP="00C22E70">
            <w:pPr>
              <w:jc w:val="both"/>
              <w:rPr>
                <w:b/>
              </w:rPr>
            </w:pPr>
            <w:r>
              <w:rPr>
                <w:b/>
              </w:rPr>
              <w:t xml:space="preserve">Telemóvel __________________ </w:t>
            </w:r>
            <w:r w:rsidRPr="00430AF7">
              <w:rPr>
                <w:b/>
              </w:rPr>
              <w:t>Endereço Eletrónico</w:t>
            </w:r>
            <w:r w:rsidRPr="00653429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_______________________________________</w:t>
            </w:r>
          </w:p>
          <w:p w:rsidR="00C22E70" w:rsidRDefault="00C22E70" w:rsidP="00C22E70">
            <w:pPr>
              <w:jc w:val="both"/>
              <w:rPr>
                <w:b/>
              </w:rPr>
            </w:pPr>
          </w:p>
        </w:tc>
      </w:tr>
      <w:tr w:rsidR="00D179E5" w:rsidTr="006408AB">
        <w:tc>
          <w:tcPr>
            <w:tcW w:w="9923" w:type="dxa"/>
          </w:tcPr>
          <w:p w:rsidR="00D179E5" w:rsidRDefault="00D179E5" w:rsidP="00C22E70">
            <w:pPr>
              <w:jc w:val="both"/>
              <w:rPr>
                <w:b/>
              </w:rPr>
            </w:pPr>
          </w:p>
        </w:tc>
      </w:tr>
    </w:tbl>
    <w:p w:rsidR="006408AB" w:rsidRPr="00653429" w:rsidRDefault="006408AB" w:rsidP="006408AB">
      <w:pPr>
        <w:spacing w:after="0" w:line="240" w:lineRule="auto"/>
        <w:ind w:left="3538"/>
        <w:rPr>
          <w:b/>
          <w:szCs w:val="16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408AB" w:rsidTr="006408AB">
        <w:tc>
          <w:tcPr>
            <w:tcW w:w="9923" w:type="dxa"/>
          </w:tcPr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82405F" w:rsidP="006408AB">
            <w:pPr>
              <w:jc w:val="both"/>
              <w:rPr>
                <w:b/>
              </w:rPr>
            </w:pPr>
            <w:r>
              <w:rPr>
                <w:b/>
              </w:rPr>
              <w:t xml:space="preserve">Nº </w:t>
            </w:r>
            <w:r w:rsidR="006408AB">
              <w:rPr>
                <w:b/>
              </w:rPr>
              <w:t>Cartão de</w:t>
            </w:r>
            <w:r>
              <w:rPr>
                <w:b/>
              </w:rPr>
              <w:t xml:space="preserve"> Cidadão/ BI </w:t>
            </w:r>
            <w:r w:rsidR="006408AB">
              <w:rPr>
                <w:b/>
              </w:rPr>
              <w:t xml:space="preserve"> __________________________ Validade ____ / ____ / 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Número de Identificação Fiscal ________________________________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</w:tc>
      </w:tr>
    </w:tbl>
    <w:p w:rsidR="006408AB" w:rsidRPr="00653429" w:rsidRDefault="006408AB" w:rsidP="006408AB">
      <w:pPr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408AB" w:rsidTr="006408AB">
        <w:tc>
          <w:tcPr>
            <w:tcW w:w="9923" w:type="dxa"/>
          </w:tcPr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Habilitações Académicas _____________________________________________________________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Habilitação Profissional ______________________________________________________________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Qualificação para o exercício da função de Diretor (identificação do curso e do estabelecimento de ensino superior) _________________________________________________________________________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  <w:r>
              <w:rPr>
                <w:b/>
              </w:rPr>
              <w:br/>
            </w:r>
          </w:p>
        </w:tc>
      </w:tr>
    </w:tbl>
    <w:p w:rsidR="006408AB" w:rsidRPr="00653429" w:rsidRDefault="006408AB" w:rsidP="006408AB">
      <w:pPr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408AB" w:rsidTr="006408AB">
        <w:tc>
          <w:tcPr>
            <w:tcW w:w="9923" w:type="dxa"/>
          </w:tcPr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Situação Profissional ________________________________________________________________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  <w:p w:rsidR="006408AB" w:rsidRDefault="006408AB" w:rsidP="006408AB">
            <w:pPr>
              <w:jc w:val="both"/>
              <w:rPr>
                <w:b/>
              </w:rPr>
            </w:pPr>
            <w:r>
              <w:rPr>
                <w:b/>
              </w:rPr>
              <w:t>Tempo de serviço ______________________</w:t>
            </w:r>
          </w:p>
          <w:p w:rsidR="006408AB" w:rsidRDefault="006408AB" w:rsidP="006408AB">
            <w:pPr>
              <w:jc w:val="both"/>
              <w:rPr>
                <w:b/>
              </w:rPr>
            </w:pPr>
          </w:p>
        </w:tc>
      </w:tr>
    </w:tbl>
    <w:p w:rsidR="006408AB" w:rsidRPr="00A122AD" w:rsidRDefault="00D71149" w:rsidP="00A122AD">
      <w:pPr>
        <w:spacing w:after="0" w:line="360" w:lineRule="auto"/>
        <w:ind w:left="-142"/>
        <w:jc w:val="both"/>
        <w:rPr>
          <w:b/>
        </w:rPr>
      </w:pPr>
      <w:r w:rsidRPr="00A122AD">
        <w:rPr>
          <w:b/>
        </w:rPr>
        <w:lastRenderedPageBreak/>
        <w:t xml:space="preserve">Solicita a V. Ex.ª admissão ao concurso aberto pelo Aviso de Abertura n.º </w:t>
      </w:r>
      <w:r w:rsidR="00A122AD" w:rsidRPr="00A122AD">
        <w:rPr>
          <w:b/>
        </w:rPr>
        <w:t>3269/2017 publicado no Diário da República, na II série nº 63, de 29 de março de 2017</w:t>
      </w:r>
      <w:r w:rsidRPr="00A122AD">
        <w:rPr>
          <w:b/>
        </w:rPr>
        <w:t xml:space="preserve">, para provimento do lugar de Diretor </w:t>
      </w:r>
      <w:r w:rsidR="00B83A41" w:rsidRPr="00A122AD">
        <w:rPr>
          <w:b/>
        </w:rPr>
        <w:t>do Agrupamento de Escolas Alto dos Moinhos, Sintra.</w:t>
      </w:r>
    </w:p>
    <w:p w:rsidR="00D71149" w:rsidRDefault="00D71149" w:rsidP="00153215">
      <w:pPr>
        <w:spacing w:after="0" w:line="360" w:lineRule="auto"/>
        <w:ind w:left="-142"/>
        <w:jc w:val="both"/>
        <w:rPr>
          <w:b/>
        </w:rPr>
      </w:pPr>
      <w:bookmarkStart w:id="0" w:name="_GoBack"/>
      <w:bookmarkEnd w:id="0"/>
    </w:p>
    <w:p w:rsidR="00D71149" w:rsidRDefault="00D71149" w:rsidP="00153215">
      <w:pPr>
        <w:spacing w:after="0" w:line="360" w:lineRule="auto"/>
        <w:ind w:left="-142"/>
        <w:jc w:val="both"/>
        <w:rPr>
          <w:b/>
        </w:rPr>
      </w:pPr>
      <w:r>
        <w:rPr>
          <w:b/>
        </w:rPr>
        <w:t>Para o efeito, anexa os seguintes documentos:</w:t>
      </w:r>
    </w:p>
    <w:p w:rsidR="00D71149" w:rsidRDefault="00D71149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Curriculum Vitae, detalhado, datado e assinado;</w:t>
      </w:r>
    </w:p>
    <w:p w:rsidR="00D71149" w:rsidRDefault="00D71149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Projeto de Intervenção na Escola;</w:t>
      </w:r>
    </w:p>
    <w:p w:rsidR="00D71149" w:rsidRDefault="00D71149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Fotocópia de documento comprovativo das habilitações académicas e profissional;</w:t>
      </w:r>
    </w:p>
    <w:p w:rsidR="00D71149" w:rsidRPr="00B83A41" w:rsidRDefault="00D71149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B83A41">
        <w:rPr>
          <w:b/>
        </w:rPr>
        <w:t>Fotocópia de documento comprovativo da posse de qualificação para o exercício da função de Diretor;</w:t>
      </w:r>
    </w:p>
    <w:p w:rsidR="00D71149" w:rsidRDefault="00D71149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Declaração autenticada, pelo serviço de origem, onde consta o vínculo, a categoria e o tempo de serviço;</w:t>
      </w:r>
    </w:p>
    <w:p w:rsidR="00153215" w:rsidRDefault="00B83A41" w:rsidP="001532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Outros __________________________</w:t>
      </w:r>
      <w:r w:rsidR="00153215">
        <w:rPr>
          <w:b/>
        </w:rPr>
        <w:t>_____________________________________________________</w:t>
      </w:r>
      <w:r>
        <w:rPr>
          <w:b/>
        </w:rPr>
        <w:t xml:space="preserve"> </w:t>
      </w:r>
      <w:r w:rsidR="00153215">
        <w:rPr>
          <w:b/>
        </w:rPr>
        <w:t>_____________________________________________________________________</w:t>
      </w:r>
      <w:r>
        <w:rPr>
          <w:b/>
        </w:rPr>
        <w:t>______</w:t>
      </w:r>
      <w:r w:rsidR="00153215">
        <w:rPr>
          <w:b/>
        </w:rPr>
        <w:t>___________</w:t>
      </w:r>
    </w:p>
    <w:p w:rsidR="00153215" w:rsidRDefault="00153215" w:rsidP="00153215">
      <w:pPr>
        <w:spacing w:after="0" w:line="360" w:lineRule="auto"/>
        <w:jc w:val="both"/>
        <w:rPr>
          <w:b/>
        </w:rPr>
      </w:pPr>
    </w:p>
    <w:p w:rsidR="00153215" w:rsidRDefault="00153215" w:rsidP="00153215">
      <w:pPr>
        <w:spacing w:after="0" w:line="360" w:lineRule="auto"/>
        <w:jc w:val="both"/>
        <w:rPr>
          <w:b/>
        </w:rPr>
      </w:pPr>
    </w:p>
    <w:p w:rsidR="00153215" w:rsidRDefault="00153215" w:rsidP="00153215">
      <w:pPr>
        <w:spacing w:after="0" w:line="360" w:lineRule="auto"/>
        <w:jc w:val="both"/>
        <w:rPr>
          <w:b/>
        </w:rPr>
      </w:pPr>
    </w:p>
    <w:p w:rsidR="00153215" w:rsidRDefault="00153215" w:rsidP="00153215">
      <w:pPr>
        <w:spacing w:after="0" w:line="360" w:lineRule="auto"/>
        <w:jc w:val="both"/>
        <w:rPr>
          <w:b/>
        </w:rPr>
      </w:pPr>
      <w:r>
        <w:rPr>
          <w:b/>
        </w:rPr>
        <w:t>Nestes termos, pede deferimento,</w:t>
      </w:r>
    </w:p>
    <w:p w:rsidR="00153215" w:rsidRDefault="00153215" w:rsidP="00153215">
      <w:pPr>
        <w:spacing w:after="0" w:line="360" w:lineRule="auto"/>
        <w:jc w:val="both"/>
        <w:rPr>
          <w:b/>
        </w:rPr>
      </w:pPr>
    </w:p>
    <w:p w:rsidR="00153215" w:rsidRDefault="00653429" w:rsidP="00153215">
      <w:pPr>
        <w:spacing w:after="0" w:line="360" w:lineRule="auto"/>
        <w:jc w:val="both"/>
        <w:rPr>
          <w:b/>
        </w:rPr>
      </w:pPr>
      <w:r>
        <w:rPr>
          <w:b/>
        </w:rPr>
        <w:t>Terrugem</w:t>
      </w:r>
      <w:r w:rsidR="00153215">
        <w:rPr>
          <w:b/>
        </w:rPr>
        <w:t>, ___</w:t>
      </w:r>
      <w:r>
        <w:rPr>
          <w:b/>
        </w:rPr>
        <w:t xml:space="preserve">____ de __________________ </w:t>
      </w:r>
      <w:r w:rsidR="00153215">
        <w:rPr>
          <w:b/>
        </w:rPr>
        <w:t>2017</w:t>
      </w:r>
    </w:p>
    <w:p w:rsidR="00153215" w:rsidRDefault="00153215" w:rsidP="00153215">
      <w:pPr>
        <w:spacing w:after="0" w:line="360" w:lineRule="auto"/>
        <w:jc w:val="both"/>
        <w:rPr>
          <w:b/>
        </w:rPr>
      </w:pPr>
    </w:p>
    <w:p w:rsidR="00153215" w:rsidRPr="00153215" w:rsidRDefault="00153215" w:rsidP="00153215">
      <w:pPr>
        <w:spacing w:after="0" w:line="360" w:lineRule="auto"/>
        <w:jc w:val="both"/>
        <w:rPr>
          <w:b/>
        </w:rPr>
      </w:pPr>
      <w:r>
        <w:rPr>
          <w:b/>
        </w:rPr>
        <w:t>O (A) Requerente _____________________________________________________</w:t>
      </w:r>
    </w:p>
    <w:sectPr w:rsidR="00153215" w:rsidRPr="00153215" w:rsidSect="00E01CA8">
      <w:footerReference w:type="default" r:id="rId9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DC" w:rsidRDefault="005E59DC" w:rsidP="006408AB">
      <w:pPr>
        <w:spacing w:after="0" w:line="240" w:lineRule="auto"/>
      </w:pPr>
      <w:r>
        <w:separator/>
      </w:r>
    </w:p>
  </w:endnote>
  <w:endnote w:type="continuationSeparator" w:id="0">
    <w:p w:rsidR="005E59DC" w:rsidRDefault="005E59DC" w:rsidP="0064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555857"/>
      <w:docPartObj>
        <w:docPartGallery w:val="Page Numbers (Bottom of Page)"/>
        <w:docPartUnique/>
      </w:docPartObj>
    </w:sdtPr>
    <w:sdtEndPr/>
    <w:sdtContent>
      <w:p w:rsidR="006408AB" w:rsidRDefault="001155AA">
        <w:pPr>
          <w:pStyle w:val="Rodap"/>
          <w:jc w:val="right"/>
        </w:pPr>
        <w:r>
          <w:fldChar w:fldCharType="begin"/>
        </w:r>
        <w:r w:rsidR="006408AB">
          <w:instrText>PAGE   \* MERGEFORMAT</w:instrText>
        </w:r>
        <w:r>
          <w:fldChar w:fldCharType="separate"/>
        </w:r>
        <w:r w:rsidR="00A122AD">
          <w:rPr>
            <w:noProof/>
          </w:rPr>
          <w:t>1</w:t>
        </w:r>
        <w:r>
          <w:fldChar w:fldCharType="end"/>
        </w:r>
      </w:p>
    </w:sdtContent>
  </w:sdt>
  <w:p w:rsidR="006408AB" w:rsidRDefault="006408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DC" w:rsidRDefault="005E59DC" w:rsidP="006408AB">
      <w:pPr>
        <w:spacing w:after="0" w:line="240" w:lineRule="auto"/>
      </w:pPr>
      <w:r>
        <w:separator/>
      </w:r>
    </w:p>
  </w:footnote>
  <w:footnote w:type="continuationSeparator" w:id="0">
    <w:p w:rsidR="005E59DC" w:rsidRDefault="005E59DC" w:rsidP="0064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25C4"/>
    <w:multiLevelType w:val="hybridMultilevel"/>
    <w:tmpl w:val="D7268D62"/>
    <w:lvl w:ilvl="0" w:tplc="51AED39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A8"/>
    <w:rsid w:val="00076B9A"/>
    <w:rsid w:val="001155AA"/>
    <w:rsid w:val="00153215"/>
    <w:rsid w:val="002018D1"/>
    <w:rsid w:val="0031480D"/>
    <w:rsid w:val="00430AF7"/>
    <w:rsid w:val="004C35AE"/>
    <w:rsid w:val="005E59DC"/>
    <w:rsid w:val="006408AB"/>
    <w:rsid w:val="00653429"/>
    <w:rsid w:val="0082405F"/>
    <w:rsid w:val="00847853"/>
    <w:rsid w:val="009E762D"/>
    <w:rsid w:val="00A122AD"/>
    <w:rsid w:val="00B52166"/>
    <w:rsid w:val="00B83A41"/>
    <w:rsid w:val="00C22E70"/>
    <w:rsid w:val="00C6066F"/>
    <w:rsid w:val="00D179E5"/>
    <w:rsid w:val="00D71149"/>
    <w:rsid w:val="00E0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B3939-267B-4EE3-9194-DD29FB7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9A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0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0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40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8AB"/>
  </w:style>
  <w:style w:type="paragraph" w:styleId="Rodap">
    <w:name w:val="footer"/>
    <w:basedOn w:val="Normal"/>
    <w:link w:val="RodapCarter"/>
    <w:uiPriority w:val="99"/>
    <w:unhideWhenUsed/>
    <w:rsid w:val="00640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8AB"/>
  </w:style>
  <w:style w:type="paragraph" w:styleId="PargrafodaLista">
    <w:name w:val="List Paragraph"/>
    <w:basedOn w:val="Normal"/>
    <w:uiPriority w:val="34"/>
    <w:qFormat/>
    <w:rsid w:val="00D7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Luisa Oliveira</cp:lastModifiedBy>
  <cp:revision>11</cp:revision>
  <cp:lastPrinted>2017-02-09T18:26:00Z</cp:lastPrinted>
  <dcterms:created xsi:type="dcterms:W3CDTF">2017-01-27T16:44:00Z</dcterms:created>
  <dcterms:modified xsi:type="dcterms:W3CDTF">2017-03-31T16:08:00Z</dcterms:modified>
</cp:coreProperties>
</file>